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0002051332</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Stardust Power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001-39875</w:t>
            </w: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4"/>
              </w:rPr>
              <w:t>9112 N. KELLEY AVE</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C</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OKLAHOMA CITY</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73131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(646) 585-8975</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Celano Chris Edward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25975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53300.70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10580000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05/15/2026 RSU Grant Vest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91636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05/19/2026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Chris Celano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13406 Kingsride Lane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03/20/2026 3457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8022.00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77079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Tracey Cornelison,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 E Celano</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2026-05-19T15:36:33Z</dcterms:created>
  <dcterms:modified xsi:type="dcterms:W3CDTF">2026-05-19T15:36:33Z</dcterms:modified>
</cp:coreProperties>
</file>